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E0" w:rsidRDefault="00550A70">
      <w:pPr>
        <w:spacing w:after="2" w:line="259" w:lineRule="auto"/>
        <w:ind w:left="0" w:right="-118" w:firstLine="0"/>
      </w:pPr>
      <w:bookmarkStart w:id="0" w:name="_GoBack"/>
      <w:bookmarkEnd w:id="0"/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90488" cy="1740662"/>
                <wp:effectExtent l="0" t="0" r="0" b="0"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488" cy="1740662"/>
                          <a:chOff x="0" y="0"/>
                          <a:chExt cx="6190488" cy="174066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152388" y="1430070"/>
                            <a:ext cx="50673" cy="228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27E0" w:rsidRDefault="00550A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811" y="3174"/>
                            <a:ext cx="6115050" cy="153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16637" y="0"/>
                            <a:ext cx="6121400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0" h="1543050">
                                <a:moveTo>
                                  <a:pt x="0" y="1543050"/>
                                </a:moveTo>
                                <a:lnTo>
                                  <a:pt x="6121400" y="1543050"/>
                                </a:lnTo>
                                <a:lnTo>
                                  <a:pt x="6121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1568755"/>
                            <a:ext cx="50673" cy="228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27E0" w:rsidRDefault="00550A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9" o:spid="_x0000_s1026" style="width:487.45pt;height:137.05pt;mso-position-horizontal-relative:char;mso-position-vertical-relative:line" coordsize="61904,174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">
                <v:rect id="Rectangle 6" o:spid="_x0000_s1027" style="position:absolute;left:61523;top:14300;width:50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CA27E0" w:rsidRDefault="00550A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198;top:31;width:61150;height:15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CqMa8AAAA2gAAAA8AAABkcnMvZG93bnJldi54bWxET8kKwjAQvQv+QxjBm6YuqFSjiKLoQcTt&#10;PjRjW2wmpYla/94cBI+Pt88WtSnEiyqXW1bQ60YgiBOrc04VXC+bzgSE88gaC8uk4EMOFvNmY4ax&#10;tm8+0evsUxFC2MWoIPO+jKV0SUYGXdeWxIG728qgD7BKpa7wHcJNIftRNJIGcw4NGZa0yih5nJ9G&#10;waCwZTTubx+bydqthr2j/uxvB6XarXo5BeGp9n/xz73TCsLWcCXcADn/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+gqjGvAAAANoAAAAPAAAAAAAAAAAAAAAAAJ8CAABkcnMv&#10;ZG93bnJldi54bWxQSwUGAAAAAAQABAD3AAAAiAMAAAAA&#10;">
                  <v:imagedata r:id="rId5" o:title=""/>
                </v:shape>
                <v:shape id="Shape 9" o:spid="_x0000_s1029" style="position:absolute;left:166;width:61214;height:15430;visibility:visible;mso-wrap-style:square;v-text-anchor:top" coordsize="6121400,154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deMQA&#10;AADaAAAADwAAAGRycy9kb3ducmV2LnhtbESPQWsCMRSE7wX/Q3hCL6LZtlB0NYooQqF4qBXU23Pz&#10;3F1MXpZNXNN/3wiFHoeZ+YaZLaI1oqPW144VvIwyEMSF0zWXCvbfm+EYhA/IGo1jUvBDHhbz3tMM&#10;c+3u/EXdLpQiQdjnqKAKocml9EVFFv3INcTJu7jWYkiyLaVu8Z7g1sjXLHuXFmtOCxU2tKqouO5u&#10;VsEprsvtYdDF03Kz/jxfzO1o3gZKPffjcgoiUAz/4b/2h1YwgceVd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KXXjEAAAA2gAAAA8AAAAAAAAAAAAAAAAAmAIAAGRycy9k&#10;b3ducmV2LnhtbFBLBQYAAAAABAAEAPUAAACJAwAAAAA=&#10;" path="m,1543050r6121400,l6121400,,,,,1543050xe" filled="f" strokeweight=".5pt">
                  <v:stroke miterlimit="66585f" joinstyle="miter"/>
                  <v:path arrowok="t" textboxrect="0,0,6121400,1543050"/>
                </v:shape>
                <v:rect id="Rectangle 10" o:spid="_x0000_s1030" style="position:absolute;top:15687;width:50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A27E0" w:rsidRDefault="00550A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A27E0" w:rsidRDefault="00550A70">
      <w:pPr>
        <w:spacing w:after="55"/>
        <w:ind w:left="-5"/>
      </w:pPr>
      <w:proofErr w:type="gramStart"/>
      <w:r>
        <w:rPr>
          <w:color w:val="000000"/>
        </w:rPr>
        <w:t>SPETT.DIRIGENTE:UNICOBAS</w:t>
      </w:r>
      <w:proofErr w:type="gramEnd"/>
      <w:r>
        <w:rPr>
          <w:color w:val="000000"/>
        </w:rPr>
        <w:t>:</w:t>
      </w:r>
      <w:r>
        <w:rPr>
          <w:color w:val="1C1E21"/>
        </w:rPr>
        <w:t xml:space="preserve">CIRCOLARE.MINISTERO.FUNZIONE.PUBBLICA.SCIOPERO.INTERA.GIORNATA.11 .OTTOBRE.2021 </w:t>
      </w:r>
    </w:p>
    <w:p w:rsidR="00CA27E0" w:rsidRDefault="00550A70">
      <w:pPr>
        <w:spacing w:after="45" w:line="259" w:lineRule="auto"/>
        <w:ind w:left="0" w:firstLine="0"/>
      </w:pPr>
      <w:r>
        <w:rPr>
          <w:color w:val="1C1E21"/>
        </w:rPr>
        <w:t xml:space="preserve">  </w:t>
      </w:r>
    </w:p>
    <w:p w:rsidR="00CA27E0" w:rsidRDefault="00550A70">
      <w:pPr>
        <w:pStyle w:val="Titolo1"/>
        <w:ind w:left="-5"/>
      </w:pPr>
      <w:r>
        <w:t xml:space="preserve">SCIOPERO PROCLAMATO PER L’11 OTTOBRE CON MANIFESTAZIONE A ROMA SOTTO IL MINISTERO </w:t>
      </w:r>
    </w:p>
    <w:p w:rsidR="00CA27E0" w:rsidRDefault="00550A70">
      <w:pPr>
        <w:ind w:left="-5"/>
      </w:pPr>
      <w:r>
        <w:rPr>
          <w:color w:val="1C1E21"/>
        </w:rPr>
        <w:t xml:space="preserve">DELL'ISTRUZIONE, V.LE TRASTEVERE, h.9.00. ECCO </w:t>
      </w:r>
      <w:r>
        <w:rPr>
          <w:b/>
          <w:color w:val="FF00FF"/>
        </w:rPr>
        <w:t>IN ALLEGATO</w:t>
      </w:r>
      <w:r>
        <w:rPr>
          <w:color w:val="1C1E21"/>
        </w:rPr>
        <w:t xml:space="preserve"> LA CIRCOLARE DEL MINISTERO DEL MINISTERO DELLA FUNZIONE PUBBLICA CHE LO ANNUNCIA, NONCHÉ </w:t>
      </w:r>
      <w:r>
        <w:rPr>
          <w:b/>
          <w:color w:val="FF00FF"/>
        </w:rPr>
        <w:t>UN VOLANTINO PRODOTTO DAL SINDACATO DA AFFIGGERE ALL'ALBO SINDACALE unitamente alla presente nota</w:t>
      </w:r>
      <w:r>
        <w:rPr>
          <w:color w:val="1C1E21"/>
        </w:rPr>
        <w:t xml:space="preserve">.  </w:t>
      </w:r>
    </w:p>
    <w:p w:rsidR="00CA27E0" w:rsidRDefault="00550A70">
      <w:pPr>
        <w:pStyle w:val="Titolo1"/>
        <w:ind w:left="-5"/>
      </w:pPr>
      <w:r>
        <w:t xml:space="preserve">LO SCIOPERO RISULTA QUINDI REGOLARMENTE PROCLAMATO DA </w:t>
      </w:r>
      <w:r>
        <w:rPr>
          <w:b/>
        </w:rPr>
        <w:t xml:space="preserve">UNICOBAS </w:t>
      </w:r>
      <w:r>
        <w:t xml:space="preserve">ED ALTRE SIGLE, CHIUNQUE </w:t>
      </w:r>
    </w:p>
    <w:p w:rsidR="00CA27E0" w:rsidRDefault="00550A70">
      <w:pPr>
        <w:spacing w:after="53" w:line="248" w:lineRule="auto"/>
        <w:ind w:left="-5" w:right="17"/>
      </w:pPr>
      <w:r>
        <w:rPr>
          <w:color w:val="1C1E21"/>
        </w:rPr>
        <w:t>PUO' ADERIRVI INDIPENDENTEMENTE D</w:t>
      </w:r>
      <w:r>
        <w:rPr>
          <w:rFonts w:ascii="Times New Roman" w:eastAsia="Times New Roman" w:hAnsi="Times New Roman" w:cs="Times New Roman"/>
          <w:color w:val="1C1E21"/>
        </w:rPr>
        <w:t>ALLE EVENTUALI (PERALTRO SANZIONABILI) LACUNE INFORMATIVE IN CAPO ALL'AMMINISTRAZIONE. AI SENSI DELLA L. 146/90 E SUCCESSIVE MODIFICAZIONI LO SCIOPERO DEVE VENIRE RESO NOTO A DOCENTI, ATA,</w:t>
      </w:r>
      <w:r>
        <w:rPr>
          <w:rFonts w:ascii="Times New Roman" w:eastAsia="Times New Roman" w:hAnsi="Times New Roman" w:cs="Times New Roman"/>
          <w:color w:val="1C1E21"/>
        </w:rPr>
        <w:t xml:space="preserve"> GENITORI E POPOLAZIONE STUDENTESCA.</w:t>
      </w:r>
      <w:r>
        <w:rPr>
          <w:color w:val="1C1E21"/>
        </w:rPr>
        <w:t xml:space="preserve"> </w:t>
      </w:r>
    </w:p>
    <w:p w:rsidR="00CA27E0" w:rsidRDefault="00550A70">
      <w:pPr>
        <w:spacing w:after="8" w:line="248" w:lineRule="auto"/>
        <w:ind w:left="-5" w:right="17"/>
      </w:pPr>
      <w:r>
        <w:rPr>
          <w:rFonts w:ascii="Times New Roman" w:eastAsia="Times New Roman" w:hAnsi="Times New Roman" w:cs="Times New Roman"/>
          <w:color w:val="1C1E21"/>
        </w:rPr>
        <w:t xml:space="preserve">I DIRIGENTI SCOLASTICI SONO TENUTI A DARNE IMMEDIATA COMUNICAZIONE AI LAVORATORI ED </w:t>
      </w:r>
    </w:p>
    <w:p w:rsidR="00CA27E0" w:rsidRDefault="00550A70">
      <w:pPr>
        <w:spacing w:after="53" w:line="248" w:lineRule="auto"/>
        <w:ind w:left="-5" w:right="17"/>
      </w:pPr>
      <w:r>
        <w:rPr>
          <w:rFonts w:ascii="Times New Roman" w:eastAsia="Times New Roman" w:hAnsi="Times New Roman" w:cs="Times New Roman"/>
          <w:color w:val="1C1E21"/>
        </w:rPr>
        <w:t>ALL'UTENZA, SIA CON AVVISO PER IL TRAMITE DEI DOCENTI TUTTI, SIA PER MEZZO DI AVVISO DA PUBBLICARE SUL SITO DELL’ISTITUTO ED AFFIGGER</w:t>
      </w:r>
      <w:r>
        <w:rPr>
          <w:rFonts w:ascii="Times New Roman" w:eastAsia="Times New Roman" w:hAnsi="Times New Roman" w:cs="Times New Roman"/>
          <w:color w:val="1C1E21"/>
        </w:rPr>
        <w:t xml:space="preserve">E FUORI DELL'ISTITUTO, AVVERTENDO CHE "CAUSA SCIOPERO IL GIORNO 6 MAGGIO NON SI GARANTISCE IL SERVIZIO". </w:t>
      </w:r>
    </w:p>
    <w:p w:rsidR="00CA27E0" w:rsidRDefault="00550A70">
      <w:pPr>
        <w:spacing w:after="53" w:line="248" w:lineRule="auto"/>
        <w:ind w:left="-5" w:right="17"/>
      </w:pPr>
      <w:r>
        <w:rPr>
          <w:rFonts w:ascii="Times New Roman" w:eastAsia="Times New Roman" w:hAnsi="Times New Roman" w:cs="Times New Roman"/>
          <w:color w:val="1C1E21"/>
        </w:rPr>
        <w:t>I LAVORATORI NON SONO TENUTI A DICHIARARE ANTICIPATAMENTE L'ADESIONE O MENO ALLO SCIOPERO: SE RITENGONO, HANNO LA FACOLTA' DI COMUNICARE CHE NON HANNO</w:t>
      </w:r>
      <w:r>
        <w:rPr>
          <w:rFonts w:ascii="Times New Roman" w:eastAsia="Times New Roman" w:hAnsi="Times New Roman" w:cs="Times New Roman"/>
          <w:color w:val="1C1E21"/>
        </w:rPr>
        <w:t xml:space="preserve"> ANCORA DECISO E CHE DECIDERANNO LA MATTINA DEL GIORNO STESSO. </w:t>
      </w:r>
    </w:p>
    <w:p w:rsidR="00CA27E0" w:rsidRDefault="00550A70">
      <w:pPr>
        <w:spacing w:after="53" w:line="248" w:lineRule="auto"/>
        <w:ind w:left="-5" w:right="17"/>
      </w:pPr>
      <w:r>
        <w:rPr>
          <w:rFonts w:ascii="Times New Roman" w:eastAsia="Times New Roman" w:hAnsi="Times New Roman" w:cs="Times New Roman"/>
          <w:color w:val="1C1E21"/>
        </w:rPr>
        <w:t xml:space="preserve">DOCENTI ED ATA INCARICATI A TEMPO INDETERMINATO O DETERMINATO, CHE NON RISULTERANNO PRESENTI A SCUOLA E CHE NON SI SIANO DICHIARATI IN MALATTIA, RISULTERANNO </w:t>
      </w:r>
      <w:r>
        <w:rPr>
          <w:rFonts w:ascii="Times New Roman" w:eastAsia="Times New Roman" w:hAnsi="Times New Roman" w:cs="Times New Roman"/>
          <w:b/>
          <w:color w:val="FF00FF"/>
        </w:rPr>
        <w:t>AUTOMATICAMENTE</w:t>
      </w:r>
      <w:r>
        <w:rPr>
          <w:rFonts w:ascii="Times New Roman" w:eastAsia="Times New Roman" w:hAnsi="Times New Roman" w:cs="Times New Roman"/>
          <w:color w:val="1C1E21"/>
        </w:rPr>
        <w:t xml:space="preserve"> IN SCIOPERO. </w:t>
      </w:r>
    </w:p>
    <w:p w:rsidR="00CA27E0" w:rsidRDefault="00550A70">
      <w:pPr>
        <w:spacing w:after="53" w:line="248" w:lineRule="auto"/>
        <w:ind w:left="-5" w:right="17"/>
      </w:pPr>
      <w:r>
        <w:rPr>
          <w:rFonts w:ascii="Times New Roman" w:eastAsia="Times New Roman" w:hAnsi="Times New Roman" w:cs="Times New Roman"/>
          <w:color w:val="1C1E21"/>
        </w:rPr>
        <w:t xml:space="preserve">LA PRESENTE, PER RICHIAMARE UN PRECISO DOVERE STABILITO DALLA LEGGE 146/1990 (E SUCCESSIVE MODIFICAZIONI), IN CAPO AI DIRIGENTI SCOLASTICI: QUELLO DI AVVISARE PER TEMPO DOCENTI, ATA E FAMIGLIE. </w:t>
      </w:r>
    </w:p>
    <w:p w:rsidR="00CA27E0" w:rsidRDefault="00550A70">
      <w:pPr>
        <w:spacing w:after="53" w:line="248" w:lineRule="auto"/>
        <w:ind w:left="-5" w:right="17"/>
      </w:pPr>
      <w:r>
        <w:rPr>
          <w:rFonts w:ascii="Times New Roman" w:eastAsia="Times New Roman" w:hAnsi="Times New Roman" w:cs="Times New Roman"/>
          <w:color w:val="1C1E21"/>
        </w:rPr>
        <w:t>LO SCIOPERO COPRE L'INTERA GIORNATA, STRAORDINARI ED ATTIVITA</w:t>
      </w:r>
      <w:r>
        <w:rPr>
          <w:rFonts w:ascii="Times New Roman" w:eastAsia="Times New Roman" w:hAnsi="Times New Roman" w:cs="Times New Roman"/>
          <w:color w:val="1C1E21"/>
        </w:rPr>
        <w:t xml:space="preserve">' AGGIUNTIVE, PROGETTI, COLLEGI DOCENTI E RIUNIONI. </w:t>
      </w:r>
    </w:p>
    <w:p w:rsidR="00CA27E0" w:rsidRDefault="00550A70">
      <w:pPr>
        <w:spacing w:after="46" w:line="259" w:lineRule="auto"/>
        <w:ind w:left="0" w:firstLine="0"/>
      </w:pPr>
      <w:r>
        <w:rPr>
          <w:rFonts w:ascii="Times New Roman" w:eastAsia="Times New Roman" w:hAnsi="Times New Roman" w:cs="Times New Roman"/>
          <w:color w:val="1C1E21"/>
        </w:rPr>
        <w:t xml:space="preserve"> </w:t>
      </w:r>
    </w:p>
    <w:p w:rsidR="00CA27E0" w:rsidRDefault="00550A70">
      <w:pPr>
        <w:ind w:left="-5"/>
      </w:pPr>
      <w:r>
        <w:t xml:space="preserve">CIB UNICOBAS: SCIOPERO GENERALE di tutto il sindacalismo alternativo </w:t>
      </w:r>
    </w:p>
    <w:p w:rsidR="00CA27E0" w:rsidRDefault="00550A70">
      <w:pPr>
        <w:ind w:left="-5"/>
      </w:pPr>
      <w:r>
        <w:t xml:space="preserve">Lunedì 11 Ottobre </w:t>
      </w:r>
    </w:p>
    <w:p w:rsidR="00CA27E0" w:rsidRDefault="00550A70">
      <w:pPr>
        <w:ind w:left="-5"/>
      </w:pPr>
      <w:proofErr w:type="gramStart"/>
      <w:r>
        <w:t>manifestazione</w:t>
      </w:r>
      <w:proofErr w:type="gramEnd"/>
      <w:r>
        <w:t xml:space="preserve"> a Roma, h. 9,30 Ministero dell'Istruzione, V.le Trastevere (ci si ricongiunge al corteo cittadino</w:t>
      </w:r>
      <w:r>
        <w:t xml:space="preserve"> intercategoriale alle h.12.00 a P.zza Venezia). </w:t>
      </w:r>
    </w:p>
    <w:p w:rsidR="00CA27E0" w:rsidRDefault="00550A70">
      <w:pPr>
        <w:ind w:left="-5"/>
      </w:pPr>
      <w:r>
        <w:t>SCUOLA: NO ALLE CLASSI POLLAIO: nonostante la persistente condizione emergenziale anche quest’anno sono state legittimate oltre 17.000 classi che vanno dai 26 ai 33 alunni: dal governo solo green pass e min</w:t>
      </w:r>
      <w:r>
        <w:t>acce di sospensione dallo stipendio, senza dispositivi di sicurezza adeguati per i lavoratori e gli alunni, bloccati anche a ricreazione con le mascherine, peraltro inadeguate (neanche le Ffp2), senza sanificazione dell’aria (come avviene in Germania che h</w:t>
      </w:r>
      <w:r>
        <w:t xml:space="preserve">a speso 500 milioni in impianti d’aerazione), senza neanche il già ridicolo metro statico di distanziamento tra gli alunni (anziché i 4 del Belgio ed i 2 di Germania, Regno Unito e Spagna), con la “pulizia approfondita” invece della </w:t>
      </w:r>
    </w:p>
    <w:p w:rsidR="00CA27E0" w:rsidRDefault="00550A70">
      <w:pPr>
        <w:ind w:left="-5"/>
      </w:pPr>
      <w:proofErr w:type="gramStart"/>
      <w:r>
        <w:t>sanificazione</w:t>
      </w:r>
      <w:proofErr w:type="gramEnd"/>
      <w:r>
        <w:t xml:space="preserve"> delle AS</w:t>
      </w:r>
      <w:r>
        <w:t xml:space="preserve">L, senza mezzi di trasporto dedicati (come in Germania), senza ridurre i gruppi-classe a 15 alunni (come fatto in Germania e Regno Unito – il Belgio s’è fermato a 10) grazie ad un Protocollo firmato dal </w:t>
      </w:r>
      <w:proofErr w:type="spellStart"/>
      <w:r>
        <w:t>Miur</w:t>
      </w:r>
      <w:proofErr w:type="spellEnd"/>
      <w:r>
        <w:t xml:space="preserve"> e dalle Organizzazioni sindacali “maggiormente r</w:t>
      </w:r>
      <w:r>
        <w:t xml:space="preserve">appresentative”. </w:t>
      </w:r>
    </w:p>
    <w:p w:rsidR="00CA27E0" w:rsidRDefault="00550A70">
      <w:pPr>
        <w:ind w:left="-5"/>
      </w:pPr>
      <w:r>
        <w:t xml:space="preserve">Con 220 miliardi per il Paese (84 a fondo perduto), per la Scuola è possibile un vero progetto di ripresa. Servono almeno 7 miliardi per le assunzioni, 7 per il contratto, più i 13 necessari ad un piano pluriennale per porre in sicurezza </w:t>
      </w:r>
      <w:r>
        <w:t xml:space="preserve">l’edilizia scolastica. </w:t>
      </w:r>
    </w:p>
    <w:p w:rsidR="00CA27E0" w:rsidRDefault="00550A70">
      <w:pPr>
        <w:ind w:left="-5"/>
      </w:pPr>
      <w:r>
        <w:t xml:space="preserve">RICONVERSIONE TOTALE AD USI PACIFICI DELLE SPESE MILITARI E PER LE FALSE MISSIONI DI PACE. </w:t>
      </w:r>
    </w:p>
    <w:p w:rsidR="00CA27E0" w:rsidRDefault="00550A70">
      <w:pPr>
        <w:ind w:left="-5"/>
      </w:pPr>
      <w:r>
        <w:t xml:space="preserve">TRASPORTI: Utilizzo immediato del parco pullman di esercito, finanza, polizia, carabinieri, aviazione e marina per TRIPLICARE LE CORSE DEI TRASPORTI PUBBLICI cittadini e ferroviari. </w:t>
      </w:r>
    </w:p>
    <w:p w:rsidR="00CA27E0" w:rsidRDefault="00550A70">
      <w:pPr>
        <w:ind w:left="-5"/>
      </w:pPr>
      <w:r>
        <w:t>SANITÀ: Una VERGOGNA: dal 2010 hanno tagliato 43mila posti nella sanità e</w:t>
      </w:r>
      <w:r>
        <w:t xml:space="preserve"> solo dal 2000 al 2017 i posti letto sono stati ridotti del 30%. Con un piano pandemico fermo al 2006, 470 fra medici ed infermieri (359 solo i primi) sono stati mandati a morire in prima linea privi di presidî ospedalieri adeguati. </w:t>
      </w:r>
    </w:p>
    <w:p w:rsidR="00CA27E0" w:rsidRDefault="00550A7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CA27E0">
      <w:pgSz w:w="11906" w:h="16838"/>
      <w:pgMar w:top="734" w:right="114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E0"/>
    <w:rsid w:val="00550A70"/>
    <w:rsid w:val="00CA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7D3AD-1F36-4A7D-9519-327BF4E3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50505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" w:line="249" w:lineRule="auto"/>
      <w:ind w:left="10" w:hanging="10"/>
      <w:outlineLvl w:val="0"/>
    </w:pPr>
    <w:rPr>
      <w:rFonts w:ascii="Arial" w:eastAsia="Arial" w:hAnsi="Arial" w:cs="Arial"/>
      <w:color w:val="1C1E21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1C1E2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Unicobas</dc:creator>
  <cp:keywords/>
  <cp:lastModifiedBy>Antonia Parente</cp:lastModifiedBy>
  <cp:revision>2</cp:revision>
  <dcterms:created xsi:type="dcterms:W3CDTF">2021-09-29T06:55:00Z</dcterms:created>
  <dcterms:modified xsi:type="dcterms:W3CDTF">2021-09-29T06:55:00Z</dcterms:modified>
</cp:coreProperties>
</file>